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E2" w:rsidRDefault="00482B57" w:rsidP="0092392E">
      <w:pPr>
        <w:jc w:val="center"/>
        <w:rPr>
          <w:sz w:val="28"/>
          <w:szCs w:val="28"/>
        </w:rPr>
      </w:pPr>
      <w:r>
        <w:rPr>
          <w:sz w:val="28"/>
          <w:szCs w:val="28"/>
        </w:rPr>
        <w:t>Выявленные нарушения не устранены</w:t>
      </w:r>
    </w:p>
    <w:p w:rsidR="0092392E" w:rsidRPr="0092392E" w:rsidRDefault="0092392E" w:rsidP="0092392E">
      <w:pPr>
        <w:jc w:val="center"/>
        <w:rPr>
          <w:sz w:val="28"/>
          <w:szCs w:val="28"/>
        </w:rPr>
      </w:pPr>
    </w:p>
    <w:p w:rsidR="001C5072" w:rsidRDefault="009F0F74" w:rsidP="00482B57">
      <w:pPr>
        <w:tabs>
          <w:tab w:val="left" w:pos="510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F21244">
        <w:rPr>
          <w:sz w:val="28"/>
          <w:szCs w:val="28"/>
        </w:rPr>
        <w:t xml:space="preserve">проведения </w:t>
      </w:r>
      <w:r w:rsidR="004F0A14">
        <w:rPr>
          <w:sz w:val="28"/>
          <w:szCs w:val="28"/>
        </w:rPr>
        <w:t>вне</w:t>
      </w:r>
      <w:r w:rsidR="00F20BF6">
        <w:rPr>
          <w:sz w:val="28"/>
          <w:szCs w:val="28"/>
        </w:rPr>
        <w:t xml:space="preserve">плановой </w:t>
      </w:r>
      <w:r w:rsidR="002D5CCC">
        <w:rPr>
          <w:sz w:val="28"/>
          <w:szCs w:val="28"/>
        </w:rPr>
        <w:t>выездной проверки</w:t>
      </w:r>
      <w:r w:rsidR="00482B57">
        <w:rPr>
          <w:sz w:val="28"/>
          <w:szCs w:val="28"/>
        </w:rPr>
        <w:t xml:space="preserve"> АСП </w:t>
      </w:r>
      <w:proofErr w:type="spellStart"/>
      <w:r w:rsidR="00482B57">
        <w:rPr>
          <w:sz w:val="28"/>
          <w:szCs w:val="28"/>
        </w:rPr>
        <w:t>Метевбашевский</w:t>
      </w:r>
      <w:proofErr w:type="spellEnd"/>
      <w:r w:rsidR="00482B57">
        <w:rPr>
          <w:sz w:val="28"/>
          <w:szCs w:val="28"/>
        </w:rPr>
        <w:t xml:space="preserve"> сельсовет МР </w:t>
      </w:r>
      <w:proofErr w:type="spellStart"/>
      <w:r w:rsidR="00482B57">
        <w:rPr>
          <w:sz w:val="28"/>
          <w:szCs w:val="28"/>
        </w:rPr>
        <w:t>Белебеевский</w:t>
      </w:r>
      <w:proofErr w:type="spellEnd"/>
      <w:r w:rsidR="00482B57">
        <w:rPr>
          <w:sz w:val="28"/>
          <w:szCs w:val="28"/>
        </w:rPr>
        <w:t xml:space="preserve"> район РБ</w:t>
      </w:r>
      <w:r w:rsidR="00263335">
        <w:rPr>
          <w:sz w:val="28"/>
          <w:szCs w:val="28"/>
        </w:rPr>
        <w:t>,</w:t>
      </w:r>
      <w:r w:rsidR="00D02683">
        <w:rPr>
          <w:sz w:val="28"/>
          <w:szCs w:val="28"/>
        </w:rPr>
        <w:t xml:space="preserve"> </w:t>
      </w:r>
      <w:r w:rsidR="002D5CCC">
        <w:rPr>
          <w:sz w:val="28"/>
          <w:szCs w:val="28"/>
        </w:rPr>
        <w:t>инспектором</w:t>
      </w:r>
      <w:r w:rsidR="00F21244">
        <w:rPr>
          <w:sz w:val="28"/>
          <w:szCs w:val="28"/>
        </w:rPr>
        <w:t xml:space="preserve"> </w:t>
      </w:r>
      <w:r w:rsidR="00865DA4">
        <w:rPr>
          <w:sz w:val="28"/>
          <w:szCs w:val="28"/>
        </w:rPr>
        <w:t>Управления Россельхознадзора по Р</w:t>
      </w:r>
      <w:r w:rsidR="00203583">
        <w:rPr>
          <w:sz w:val="28"/>
          <w:szCs w:val="28"/>
        </w:rPr>
        <w:t xml:space="preserve">еспублике </w:t>
      </w:r>
      <w:r w:rsidR="00865DA4">
        <w:rPr>
          <w:sz w:val="28"/>
          <w:szCs w:val="28"/>
        </w:rPr>
        <w:t>Б</w:t>
      </w:r>
      <w:r w:rsidR="00203583">
        <w:rPr>
          <w:sz w:val="28"/>
          <w:szCs w:val="28"/>
        </w:rPr>
        <w:t>ашкортостан</w:t>
      </w:r>
      <w:r w:rsidR="001C5072" w:rsidRPr="001C5072">
        <w:rPr>
          <w:sz w:val="28"/>
          <w:szCs w:val="28"/>
        </w:rPr>
        <w:t xml:space="preserve"> </w:t>
      </w:r>
      <w:r w:rsidR="001C5072">
        <w:rPr>
          <w:sz w:val="28"/>
          <w:szCs w:val="28"/>
        </w:rPr>
        <w:t xml:space="preserve">выявлен факт </w:t>
      </w:r>
      <w:r w:rsidR="00A91D58">
        <w:rPr>
          <w:sz w:val="28"/>
          <w:szCs w:val="28"/>
        </w:rPr>
        <w:t>н</w:t>
      </w:r>
      <w:r w:rsidR="00163576">
        <w:rPr>
          <w:sz w:val="28"/>
          <w:szCs w:val="28"/>
        </w:rPr>
        <w:t>е</w:t>
      </w:r>
      <w:r w:rsidR="004E19C9">
        <w:rPr>
          <w:sz w:val="28"/>
          <w:szCs w:val="28"/>
        </w:rPr>
        <w:t>ис</w:t>
      </w:r>
      <w:r w:rsidR="00A91D58">
        <w:rPr>
          <w:sz w:val="28"/>
          <w:szCs w:val="28"/>
        </w:rPr>
        <w:t xml:space="preserve">полнения </w:t>
      </w:r>
      <w:r w:rsidR="00482B57">
        <w:rPr>
          <w:sz w:val="28"/>
          <w:szCs w:val="28"/>
        </w:rPr>
        <w:t xml:space="preserve">юридическим </w:t>
      </w:r>
      <w:r w:rsidR="00876D8C">
        <w:rPr>
          <w:sz w:val="28"/>
          <w:szCs w:val="28"/>
        </w:rPr>
        <w:t xml:space="preserve">лицом </w:t>
      </w:r>
      <w:r w:rsidR="001C3EA7">
        <w:rPr>
          <w:sz w:val="28"/>
          <w:szCs w:val="28"/>
        </w:rPr>
        <w:t>в установленный срок</w:t>
      </w:r>
      <w:r w:rsidR="00A91D58">
        <w:rPr>
          <w:sz w:val="28"/>
          <w:szCs w:val="28"/>
        </w:rPr>
        <w:t xml:space="preserve"> предписани</w:t>
      </w:r>
      <w:r w:rsidR="00825928">
        <w:rPr>
          <w:sz w:val="28"/>
          <w:szCs w:val="28"/>
        </w:rPr>
        <w:t>я</w:t>
      </w:r>
      <w:r w:rsidR="00B82CFC">
        <w:rPr>
          <w:sz w:val="28"/>
          <w:szCs w:val="28"/>
        </w:rPr>
        <w:t>.</w:t>
      </w:r>
    </w:p>
    <w:p w:rsidR="003155B7" w:rsidRDefault="003155B7" w:rsidP="00482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82CFC">
        <w:rPr>
          <w:sz w:val="28"/>
          <w:szCs w:val="28"/>
        </w:rPr>
        <w:t xml:space="preserve">данному </w:t>
      </w:r>
      <w:r>
        <w:rPr>
          <w:sz w:val="28"/>
          <w:szCs w:val="28"/>
        </w:rPr>
        <w:t>факт</w:t>
      </w:r>
      <w:r w:rsidR="00B82CFC">
        <w:rPr>
          <w:sz w:val="28"/>
          <w:szCs w:val="28"/>
        </w:rPr>
        <w:t>у</w:t>
      </w:r>
      <w:r>
        <w:rPr>
          <w:sz w:val="28"/>
          <w:szCs w:val="28"/>
        </w:rPr>
        <w:t xml:space="preserve"> с</w:t>
      </w:r>
      <w:r w:rsidR="00D37DA1">
        <w:rPr>
          <w:sz w:val="28"/>
          <w:szCs w:val="28"/>
        </w:rPr>
        <w:t>оставлен протокол на должностное</w:t>
      </w:r>
      <w:r>
        <w:rPr>
          <w:sz w:val="28"/>
          <w:szCs w:val="28"/>
        </w:rPr>
        <w:t xml:space="preserve"> лицо </w:t>
      </w:r>
      <w:r w:rsidR="00825928">
        <w:rPr>
          <w:sz w:val="28"/>
          <w:szCs w:val="28"/>
        </w:rPr>
        <w:t xml:space="preserve">по </w:t>
      </w:r>
      <w:r>
        <w:rPr>
          <w:sz w:val="28"/>
          <w:szCs w:val="28"/>
        </w:rPr>
        <w:t>ст. 1</w:t>
      </w:r>
      <w:r w:rsidR="00B82CF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82CFC">
        <w:rPr>
          <w:sz w:val="28"/>
          <w:szCs w:val="28"/>
        </w:rPr>
        <w:t>5 ч. 1</w:t>
      </w:r>
      <w:r w:rsidR="00F80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КоАП РФ и выдано предписание для </w:t>
      </w:r>
      <w:r w:rsidR="00DC0A29">
        <w:rPr>
          <w:sz w:val="28"/>
          <w:szCs w:val="28"/>
        </w:rPr>
        <w:t>последующего</w:t>
      </w:r>
      <w:r>
        <w:rPr>
          <w:sz w:val="28"/>
          <w:szCs w:val="28"/>
        </w:rPr>
        <w:t xml:space="preserve"> устранения</w:t>
      </w:r>
      <w:r w:rsidR="00DC0A29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>.</w:t>
      </w:r>
    </w:p>
    <w:p w:rsidR="003155B7" w:rsidRDefault="003155B7" w:rsidP="00482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переданы мировому судье для вынесения решения о привлечении нарушителя к административной ответственности. По итогам рассмотрения дела </w:t>
      </w:r>
      <w:r w:rsidR="00D02683">
        <w:rPr>
          <w:sz w:val="28"/>
          <w:szCs w:val="28"/>
        </w:rPr>
        <w:t xml:space="preserve">вынесено постановление </w:t>
      </w:r>
      <w:r w:rsidR="001E2187">
        <w:rPr>
          <w:sz w:val="28"/>
          <w:szCs w:val="28"/>
        </w:rPr>
        <w:t xml:space="preserve">о наложении штрафа на сумму </w:t>
      </w:r>
      <w:r w:rsidR="00DC0A29">
        <w:rPr>
          <w:sz w:val="28"/>
          <w:szCs w:val="28"/>
        </w:rPr>
        <w:t>1</w:t>
      </w:r>
      <w:r w:rsidR="001E2187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рублей.</w:t>
      </w:r>
    </w:p>
    <w:p w:rsidR="00EF3C71" w:rsidRDefault="00EF3C71" w:rsidP="003155B7">
      <w:pPr>
        <w:ind w:firstLine="709"/>
        <w:rPr>
          <w:sz w:val="28"/>
          <w:szCs w:val="28"/>
        </w:rPr>
      </w:pPr>
    </w:p>
    <w:p w:rsidR="003155B7" w:rsidRDefault="003155B7" w:rsidP="003155B7">
      <w:pPr>
        <w:ind w:firstLine="709"/>
        <w:rPr>
          <w:sz w:val="28"/>
          <w:szCs w:val="28"/>
        </w:rPr>
      </w:pPr>
    </w:p>
    <w:p w:rsidR="00482B57" w:rsidRDefault="00482B57" w:rsidP="003155B7">
      <w:pPr>
        <w:ind w:firstLine="709"/>
        <w:rPr>
          <w:sz w:val="28"/>
          <w:szCs w:val="28"/>
        </w:rPr>
      </w:pPr>
    </w:p>
    <w:p w:rsidR="00934DDB" w:rsidRDefault="00BD568E" w:rsidP="009F1D9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4724876"/>
            <wp:effectExtent l="19050" t="0" r="5715" b="0"/>
            <wp:docPr id="1" name="Рисунок 1" descr="http://files.sudrf.ru/1684/user/molo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udrf.ru/1684/user/molot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DDB" w:rsidSect="00561AB3"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0A" w:rsidRDefault="00037F0A" w:rsidP="00F52201">
      <w:r>
        <w:separator/>
      </w:r>
    </w:p>
  </w:endnote>
  <w:endnote w:type="continuationSeparator" w:id="0">
    <w:p w:rsidR="00037F0A" w:rsidRDefault="00037F0A" w:rsidP="00F5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0A" w:rsidRDefault="00037F0A" w:rsidP="00F52201">
      <w:r>
        <w:separator/>
      </w:r>
    </w:p>
  </w:footnote>
  <w:footnote w:type="continuationSeparator" w:id="0">
    <w:p w:rsidR="00037F0A" w:rsidRDefault="00037F0A" w:rsidP="00F52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63D0"/>
    <w:multiLevelType w:val="hybridMultilevel"/>
    <w:tmpl w:val="480A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57B9"/>
    <w:multiLevelType w:val="hybridMultilevel"/>
    <w:tmpl w:val="384A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1978"/>
    <w:multiLevelType w:val="hybridMultilevel"/>
    <w:tmpl w:val="0EBEDD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BB"/>
    <w:rsid w:val="00007D10"/>
    <w:rsid w:val="00032BDD"/>
    <w:rsid w:val="00037F0A"/>
    <w:rsid w:val="0004200B"/>
    <w:rsid w:val="00042903"/>
    <w:rsid w:val="000460D6"/>
    <w:rsid w:val="000462A9"/>
    <w:rsid w:val="00047F82"/>
    <w:rsid w:val="00064E77"/>
    <w:rsid w:val="00074CB7"/>
    <w:rsid w:val="00083D4E"/>
    <w:rsid w:val="00084210"/>
    <w:rsid w:val="000879EE"/>
    <w:rsid w:val="000A134D"/>
    <w:rsid w:val="000A543F"/>
    <w:rsid w:val="000A7BCD"/>
    <w:rsid w:val="000D42E6"/>
    <w:rsid w:val="000D5BE1"/>
    <w:rsid w:val="000D68F0"/>
    <w:rsid w:val="000E0F5F"/>
    <w:rsid w:val="000E6D6A"/>
    <w:rsid w:val="000F3BA6"/>
    <w:rsid w:val="000F55EF"/>
    <w:rsid w:val="001036B9"/>
    <w:rsid w:val="0011220B"/>
    <w:rsid w:val="00113AF2"/>
    <w:rsid w:val="00131128"/>
    <w:rsid w:val="00131867"/>
    <w:rsid w:val="00142950"/>
    <w:rsid w:val="001474F7"/>
    <w:rsid w:val="001476C0"/>
    <w:rsid w:val="00147ABD"/>
    <w:rsid w:val="00161C7B"/>
    <w:rsid w:val="00162E26"/>
    <w:rsid w:val="00163576"/>
    <w:rsid w:val="00165A26"/>
    <w:rsid w:val="001A46A3"/>
    <w:rsid w:val="001A665E"/>
    <w:rsid w:val="001B0A45"/>
    <w:rsid w:val="001B6873"/>
    <w:rsid w:val="001C3EA7"/>
    <w:rsid w:val="001C5072"/>
    <w:rsid w:val="001C5441"/>
    <w:rsid w:val="001C737A"/>
    <w:rsid w:val="001E2187"/>
    <w:rsid w:val="001F1A63"/>
    <w:rsid w:val="00203583"/>
    <w:rsid w:val="002135FD"/>
    <w:rsid w:val="00213E3D"/>
    <w:rsid w:val="0021515C"/>
    <w:rsid w:val="002157E3"/>
    <w:rsid w:val="0021699B"/>
    <w:rsid w:val="00224303"/>
    <w:rsid w:val="00231BCA"/>
    <w:rsid w:val="002336AF"/>
    <w:rsid w:val="00240653"/>
    <w:rsid w:val="00246A43"/>
    <w:rsid w:val="00260125"/>
    <w:rsid w:val="002624A7"/>
    <w:rsid w:val="002632CE"/>
    <w:rsid w:val="00263335"/>
    <w:rsid w:val="00271C43"/>
    <w:rsid w:val="0027363F"/>
    <w:rsid w:val="00287097"/>
    <w:rsid w:val="002A19AA"/>
    <w:rsid w:val="002A641E"/>
    <w:rsid w:val="002B6CE8"/>
    <w:rsid w:val="002C23DC"/>
    <w:rsid w:val="002D388C"/>
    <w:rsid w:val="002D3D69"/>
    <w:rsid w:val="002D5CCC"/>
    <w:rsid w:val="002E47B0"/>
    <w:rsid w:val="002F2D30"/>
    <w:rsid w:val="002F6002"/>
    <w:rsid w:val="002F6274"/>
    <w:rsid w:val="002F6E5F"/>
    <w:rsid w:val="00303267"/>
    <w:rsid w:val="00304964"/>
    <w:rsid w:val="00304E0B"/>
    <w:rsid w:val="00307C67"/>
    <w:rsid w:val="00310F90"/>
    <w:rsid w:val="0031189D"/>
    <w:rsid w:val="003155B7"/>
    <w:rsid w:val="00337B3D"/>
    <w:rsid w:val="00347641"/>
    <w:rsid w:val="00354581"/>
    <w:rsid w:val="00355BFD"/>
    <w:rsid w:val="003619C6"/>
    <w:rsid w:val="003675F7"/>
    <w:rsid w:val="00392AA5"/>
    <w:rsid w:val="003A4FCD"/>
    <w:rsid w:val="003D1816"/>
    <w:rsid w:val="003E797B"/>
    <w:rsid w:val="003F2953"/>
    <w:rsid w:val="003F389A"/>
    <w:rsid w:val="00402464"/>
    <w:rsid w:val="00415889"/>
    <w:rsid w:val="00417D52"/>
    <w:rsid w:val="00426498"/>
    <w:rsid w:val="00427E68"/>
    <w:rsid w:val="00434D82"/>
    <w:rsid w:val="004352A6"/>
    <w:rsid w:val="004417D3"/>
    <w:rsid w:val="00442809"/>
    <w:rsid w:val="004643F2"/>
    <w:rsid w:val="00467A83"/>
    <w:rsid w:val="00477E17"/>
    <w:rsid w:val="00482B57"/>
    <w:rsid w:val="004847DD"/>
    <w:rsid w:val="0048517F"/>
    <w:rsid w:val="00491F83"/>
    <w:rsid w:val="00493F0F"/>
    <w:rsid w:val="004C51FE"/>
    <w:rsid w:val="004C5AD5"/>
    <w:rsid w:val="004E19C9"/>
    <w:rsid w:val="004E6B8C"/>
    <w:rsid w:val="004F0A14"/>
    <w:rsid w:val="004F1296"/>
    <w:rsid w:val="00504FF0"/>
    <w:rsid w:val="00524416"/>
    <w:rsid w:val="00533AA1"/>
    <w:rsid w:val="005400B5"/>
    <w:rsid w:val="00556948"/>
    <w:rsid w:val="00561AB3"/>
    <w:rsid w:val="005B2677"/>
    <w:rsid w:val="005B641A"/>
    <w:rsid w:val="005C320C"/>
    <w:rsid w:val="005C3462"/>
    <w:rsid w:val="005C4D3B"/>
    <w:rsid w:val="005D15B6"/>
    <w:rsid w:val="005D5ED1"/>
    <w:rsid w:val="005E1620"/>
    <w:rsid w:val="00604A87"/>
    <w:rsid w:val="00605281"/>
    <w:rsid w:val="00617740"/>
    <w:rsid w:val="00624D46"/>
    <w:rsid w:val="00627D0A"/>
    <w:rsid w:val="00653E46"/>
    <w:rsid w:val="006602AA"/>
    <w:rsid w:val="00662152"/>
    <w:rsid w:val="0069253B"/>
    <w:rsid w:val="006A1CE7"/>
    <w:rsid w:val="006B732C"/>
    <w:rsid w:val="006D6AA4"/>
    <w:rsid w:val="006E08DA"/>
    <w:rsid w:val="006E27C2"/>
    <w:rsid w:val="006E2EE1"/>
    <w:rsid w:val="006E62FE"/>
    <w:rsid w:val="007028D1"/>
    <w:rsid w:val="007101D3"/>
    <w:rsid w:val="00715CB7"/>
    <w:rsid w:val="00716DF3"/>
    <w:rsid w:val="00730DEF"/>
    <w:rsid w:val="00734270"/>
    <w:rsid w:val="007379BD"/>
    <w:rsid w:val="00737E77"/>
    <w:rsid w:val="007449B6"/>
    <w:rsid w:val="00774BCC"/>
    <w:rsid w:val="007808A0"/>
    <w:rsid w:val="00786057"/>
    <w:rsid w:val="00787A48"/>
    <w:rsid w:val="00794018"/>
    <w:rsid w:val="007976C6"/>
    <w:rsid w:val="007A06E2"/>
    <w:rsid w:val="007A25C0"/>
    <w:rsid w:val="007A2F4D"/>
    <w:rsid w:val="007A41FF"/>
    <w:rsid w:val="007B5B52"/>
    <w:rsid w:val="007C2E70"/>
    <w:rsid w:val="007D10BC"/>
    <w:rsid w:val="007D276F"/>
    <w:rsid w:val="007D793A"/>
    <w:rsid w:val="007E1D99"/>
    <w:rsid w:val="007E5064"/>
    <w:rsid w:val="007E5A92"/>
    <w:rsid w:val="007F0DF9"/>
    <w:rsid w:val="007F2CBF"/>
    <w:rsid w:val="007F3119"/>
    <w:rsid w:val="00802C64"/>
    <w:rsid w:val="008053E3"/>
    <w:rsid w:val="00811069"/>
    <w:rsid w:val="00814BFD"/>
    <w:rsid w:val="008248B5"/>
    <w:rsid w:val="00825928"/>
    <w:rsid w:val="008259D3"/>
    <w:rsid w:val="00826ABB"/>
    <w:rsid w:val="008343CF"/>
    <w:rsid w:val="00841A8E"/>
    <w:rsid w:val="00844B75"/>
    <w:rsid w:val="00854424"/>
    <w:rsid w:val="008568C9"/>
    <w:rsid w:val="00863217"/>
    <w:rsid w:val="00865DA4"/>
    <w:rsid w:val="008715B8"/>
    <w:rsid w:val="00872725"/>
    <w:rsid w:val="00873B61"/>
    <w:rsid w:val="00875080"/>
    <w:rsid w:val="00876B22"/>
    <w:rsid w:val="00876D8C"/>
    <w:rsid w:val="008808D2"/>
    <w:rsid w:val="008923FA"/>
    <w:rsid w:val="00896606"/>
    <w:rsid w:val="008C00BB"/>
    <w:rsid w:val="008D1605"/>
    <w:rsid w:val="008E793F"/>
    <w:rsid w:val="008F0175"/>
    <w:rsid w:val="008F18F4"/>
    <w:rsid w:val="008F5D2C"/>
    <w:rsid w:val="00904271"/>
    <w:rsid w:val="0091048E"/>
    <w:rsid w:val="009170BA"/>
    <w:rsid w:val="0092392E"/>
    <w:rsid w:val="00924FD9"/>
    <w:rsid w:val="00930223"/>
    <w:rsid w:val="00934DDB"/>
    <w:rsid w:val="00947938"/>
    <w:rsid w:val="00952B85"/>
    <w:rsid w:val="00960C74"/>
    <w:rsid w:val="00960FF2"/>
    <w:rsid w:val="00986220"/>
    <w:rsid w:val="009902A4"/>
    <w:rsid w:val="009922F5"/>
    <w:rsid w:val="00993BCE"/>
    <w:rsid w:val="009940BD"/>
    <w:rsid w:val="009A28B4"/>
    <w:rsid w:val="009A32AF"/>
    <w:rsid w:val="009B4B4C"/>
    <w:rsid w:val="009B6BF1"/>
    <w:rsid w:val="009C44B3"/>
    <w:rsid w:val="009F0F74"/>
    <w:rsid w:val="009F1204"/>
    <w:rsid w:val="009F1D91"/>
    <w:rsid w:val="00A060D0"/>
    <w:rsid w:val="00A06732"/>
    <w:rsid w:val="00A22D37"/>
    <w:rsid w:val="00A2390F"/>
    <w:rsid w:val="00A26B8C"/>
    <w:rsid w:val="00A4181A"/>
    <w:rsid w:val="00A41991"/>
    <w:rsid w:val="00A54F2A"/>
    <w:rsid w:val="00A84C46"/>
    <w:rsid w:val="00A913A3"/>
    <w:rsid w:val="00A91D58"/>
    <w:rsid w:val="00A97099"/>
    <w:rsid w:val="00A976CC"/>
    <w:rsid w:val="00AA5C23"/>
    <w:rsid w:val="00AB7729"/>
    <w:rsid w:val="00AC4B8F"/>
    <w:rsid w:val="00AC51DC"/>
    <w:rsid w:val="00AD7E3C"/>
    <w:rsid w:val="00AF4B53"/>
    <w:rsid w:val="00AF6ED8"/>
    <w:rsid w:val="00B06688"/>
    <w:rsid w:val="00B17C09"/>
    <w:rsid w:val="00B30634"/>
    <w:rsid w:val="00B32733"/>
    <w:rsid w:val="00B71445"/>
    <w:rsid w:val="00B75E61"/>
    <w:rsid w:val="00B81626"/>
    <w:rsid w:val="00B82428"/>
    <w:rsid w:val="00B82CFC"/>
    <w:rsid w:val="00BA458F"/>
    <w:rsid w:val="00BC74A3"/>
    <w:rsid w:val="00BD568E"/>
    <w:rsid w:val="00BE1F47"/>
    <w:rsid w:val="00C006E5"/>
    <w:rsid w:val="00C02C39"/>
    <w:rsid w:val="00C16198"/>
    <w:rsid w:val="00C32A16"/>
    <w:rsid w:val="00C470D5"/>
    <w:rsid w:val="00C71ACE"/>
    <w:rsid w:val="00C731F9"/>
    <w:rsid w:val="00C76D71"/>
    <w:rsid w:val="00C87EEF"/>
    <w:rsid w:val="00C904DB"/>
    <w:rsid w:val="00C97337"/>
    <w:rsid w:val="00CA0028"/>
    <w:rsid w:val="00CA21F5"/>
    <w:rsid w:val="00CC3C46"/>
    <w:rsid w:val="00CD25B2"/>
    <w:rsid w:val="00CE59CE"/>
    <w:rsid w:val="00D02683"/>
    <w:rsid w:val="00D078FF"/>
    <w:rsid w:val="00D142F5"/>
    <w:rsid w:val="00D16945"/>
    <w:rsid w:val="00D16E69"/>
    <w:rsid w:val="00D170F9"/>
    <w:rsid w:val="00D17FBA"/>
    <w:rsid w:val="00D206A9"/>
    <w:rsid w:val="00D22880"/>
    <w:rsid w:val="00D37DA1"/>
    <w:rsid w:val="00D428DE"/>
    <w:rsid w:val="00D53850"/>
    <w:rsid w:val="00D61D2B"/>
    <w:rsid w:val="00D64B5C"/>
    <w:rsid w:val="00D71610"/>
    <w:rsid w:val="00D73E8F"/>
    <w:rsid w:val="00D76646"/>
    <w:rsid w:val="00D80C04"/>
    <w:rsid w:val="00D84F04"/>
    <w:rsid w:val="00D8561E"/>
    <w:rsid w:val="00D86455"/>
    <w:rsid w:val="00D877E1"/>
    <w:rsid w:val="00DA2ECE"/>
    <w:rsid w:val="00DC0A29"/>
    <w:rsid w:val="00DC7D4A"/>
    <w:rsid w:val="00DD1EE2"/>
    <w:rsid w:val="00DD7519"/>
    <w:rsid w:val="00DF624A"/>
    <w:rsid w:val="00E34C0B"/>
    <w:rsid w:val="00E353BA"/>
    <w:rsid w:val="00E42BC2"/>
    <w:rsid w:val="00E44E5E"/>
    <w:rsid w:val="00E45A09"/>
    <w:rsid w:val="00E50F4B"/>
    <w:rsid w:val="00E56192"/>
    <w:rsid w:val="00E85D08"/>
    <w:rsid w:val="00E86D09"/>
    <w:rsid w:val="00E9279B"/>
    <w:rsid w:val="00EB3597"/>
    <w:rsid w:val="00EC3834"/>
    <w:rsid w:val="00ED6C10"/>
    <w:rsid w:val="00EF18AD"/>
    <w:rsid w:val="00EF3C71"/>
    <w:rsid w:val="00F131B2"/>
    <w:rsid w:val="00F20BF6"/>
    <w:rsid w:val="00F21244"/>
    <w:rsid w:val="00F21CD5"/>
    <w:rsid w:val="00F228AE"/>
    <w:rsid w:val="00F3410F"/>
    <w:rsid w:val="00F4265C"/>
    <w:rsid w:val="00F46BE6"/>
    <w:rsid w:val="00F4795C"/>
    <w:rsid w:val="00F52201"/>
    <w:rsid w:val="00F52E95"/>
    <w:rsid w:val="00F558CA"/>
    <w:rsid w:val="00F74872"/>
    <w:rsid w:val="00F80D0A"/>
    <w:rsid w:val="00F84621"/>
    <w:rsid w:val="00F96F30"/>
    <w:rsid w:val="00F9799B"/>
    <w:rsid w:val="00FA3FEA"/>
    <w:rsid w:val="00FA5083"/>
    <w:rsid w:val="00FA7D9A"/>
    <w:rsid w:val="00FE2789"/>
    <w:rsid w:val="00FE3BDB"/>
    <w:rsid w:val="00FE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51D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135FD"/>
    <w:pPr>
      <w:ind w:left="720"/>
      <w:contextualSpacing/>
    </w:pPr>
  </w:style>
  <w:style w:type="paragraph" w:customStyle="1" w:styleId="a5">
    <w:name w:val="Знак Знак Знак"/>
    <w:basedOn w:val="a"/>
    <w:rsid w:val="00A976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F522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2201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522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2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D5D5-AF72-4C98-B3BB-5FCB2E55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Информация</vt:lpstr>
    </vt:vector>
  </TitlesOfParts>
  <Company>Россельхознадзор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Информация</dc:title>
  <dc:subject/>
  <dc:creator>vv03</dc:creator>
  <cp:keywords/>
  <dc:description/>
  <cp:lastModifiedBy>vv07</cp:lastModifiedBy>
  <cp:revision>82</cp:revision>
  <cp:lastPrinted>2013-11-27T08:34:00Z</cp:lastPrinted>
  <dcterms:created xsi:type="dcterms:W3CDTF">2011-06-29T06:26:00Z</dcterms:created>
  <dcterms:modified xsi:type="dcterms:W3CDTF">2013-11-27T08:34:00Z</dcterms:modified>
</cp:coreProperties>
</file>