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3E72BF" w:rsidRPr="00CA537F" w:rsidRDefault="007759C3" w:rsidP="003E72BF">
      <w:pPr>
        <w:spacing w:before="100" w:beforeAutospacing="1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Специалистами отдела карантина растений контроля за качеством зерна и семенного контроля проведена </w:t>
      </w:r>
      <w:r w:rsidR="00EA0B9D">
        <w:rPr>
          <w:sz w:val="28"/>
          <w:szCs w:val="28"/>
        </w:rPr>
        <w:t>2</w:t>
      </w:r>
      <w:r w:rsidR="003E72BF">
        <w:rPr>
          <w:sz w:val="28"/>
          <w:szCs w:val="28"/>
        </w:rPr>
        <w:t>2</w:t>
      </w:r>
      <w:r w:rsidR="00EA0B9D">
        <w:rPr>
          <w:sz w:val="28"/>
          <w:szCs w:val="28"/>
        </w:rPr>
        <w:t xml:space="preserve"> мая 2015 года </w:t>
      </w:r>
      <w:r w:rsidR="007B07D6">
        <w:rPr>
          <w:sz w:val="28"/>
          <w:szCs w:val="28"/>
        </w:rPr>
        <w:t xml:space="preserve">плановая выездная </w:t>
      </w:r>
      <w:r>
        <w:rPr>
          <w:sz w:val="28"/>
          <w:szCs w:val="28"/>
        </w:rPr>
        <w:t xml:space="preserve">проверка Администрации сельского поселения </w:t>
      </w:r>
      <w:proofErr w:type="spellStart"/>
      <w:r w:rsidR="003E72BF">
        <w:rPr>
          <w:sz w:val="28"/>
          <w:szCs w:val="28"/>
        </w:rPr>
        <w:t>Тляумбетовский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3E72BF"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  <w:r w:rsidR="00080530" w:rsidRPr="00CA5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предмет соблюдения законодательства в области </w:t>
      </w:r>
      <w:r w:rsidR="00080530" w:rsidRPr="00CA537F">
        <w:rPr>
          <w:sz w:val="28"/>
          <w:szCs w:val="28"/>
        </w:rPr>
        <w:t>карантина растений</w:t>
      </w:r>
      <w:r w:rsidR="003E72BF">
        <w:rPr>
          <w:sz w:val="28"/>
          <w:szCs w:val="28"/>
        </w:rPr>
        <w:t>, а именно установлено, что</w:t>
      </w:r>
      <w:r w:rsidR="003E72BF" w:rsidRPr="00CA537F">
        <w:rPr>
          <w:sz w:val="28"/>
          <w:szCs w:val="28"/>
        </w:rPr>
        <w:t xml:space="preserve"> </w:t>
      </w:r>
      <w:r w:rsidR="003E72BF">
        <w:rPr>
          <w:sz w:val="28"/>
          <w:szCs w:val="28"/>
        </w:rPr>
        <w:t>на территории сельского поселения</w:t>
      </w:r>
      <w:r w:rsidR="003E72BF" w:rsidRPr="00CA537F">
        <w:rPr>
          <w:sz w:val="28"/>
          <w:szCs w:val="28"/>
        </w:rPr>
        <w:t xml:space="preserve"> не проводились систематические обследования имеющихся </w:t>
      </w:r>
      <w:proofErr w:type="spellStart"/>
      <w:r w:rsidR="003E72BF" w:rsidRPr="00CA537F">
        <w:rPr>
          <w:sz w:val="28"/>
          <w:szCs w:val="28"/>
        </w:rPr>
        <w:t>подкарантинных</w:t>
      </w:r>
      <w:proofErr w:type="spellEnd"/>
      <w:r w:rsidR="003E72BF" w:rsidRPr="00CA537F">
        <w:rPr>
          <w:sz w:val="28"/>
          <w:szCs w:val="28"/>
        </w:rPr>
        <w:t xml:space="preserve"> объектов, отсутствует распорядительный документ о назначении ответственного лица</w:t>
      </w:r>
      <w:proofErr w:type="gramEnd"/>
      <w:r w:rsidR="003E72BF" w:rsidRPr="00CA537F">
        <w:rPr>
          <w:sz w:val="28"/>
          <w:szCs w:val="28"/>
        </w:rPr>
        <w:t xml:space="preserve">, утвержденного плана систематических обследований. </w:t>
      </w:r>
    </w:p>
    <w:p w:rsidR="007759C3" w:rsidRDefault="003E72BF" w:rsidP="003E72BF">
      <w:pPr>
        <w:spacing w:before="10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привлечены к административной ответственности по ст. 10.1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="005B107B">
        <w:rPr>
          <w:sz w:val="28"/>
          <w:szCs w:val="28"/>
        </w:rPr>
        <w:t xml:space="preserve">. </w:t>
      </w:r>
    </w:p>
    <w:p w:rsidR="00FC45A4" w:rsidRDefault="00FC45A4" w:rsidP="00FC45A4">
      <w:pPr>
        <w:jc w:val="both"/>
        <w:rPr>
          <w:sz w:val="28"/>
          <w:szCs w:val="28"/>
        </w:rPr>
      </w:pPr>
    </w:p>
    <w:sectPr w:rsid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38A6"/>
    <w:rsid w:val="000101B0"/>
    <w:rsid w:val="00073123"/>
    <w:rsid w:val="00080530"/>
    <w:rsid w:val="000C6D58"/>
    <w:rsid w:val="00153C1E"/>
    <w:rsid w:val="002073A6"/>
    <w:rsid w:val="0026502D"/>
    <w:rsid w:val="003514CF"/>
    <w:rsid w:val="00390346"/>
    <w:rsid w:val="0039670B"/>
    <w:rsid w:val="00396F58"/>
    <w:rsid w:val="003E72BF"/>
    <w:rsid w:val="00547D5C"/>
    <w:rsid w:val="00554579"/>
    <w:rsid w:val="00567D1A"/>
    <w:rsid w:val="005A3F03"/>
    <w:rsid w:val="005B107B"/>
    <w:rsid w:val="006530B9"/>
    <w:rsid w:val="007759C3"/>
    <w:rsid w:val="007B07D6"/>
    <w:rsid w:val="00960196"/>
    <w:rsid w:val="00991C9D"/>
    <w:rsid w:val="009A45F2"/>
    <w:rsid w:val="009F65D3"/>
    <w:rsid w:val="00A744DA"/>
    <w:rsid w:val="00A838A6"/>
    <w:rsid w:val="00AC43E6"/>
    <w:rsid w:val="00B00151"/>
    <w:rsid w:val="00C04BE5"/>
    <w:rsid w:val="00CA537F"/>
    <w:rsid w:val="00CB3EE7"/>
    <w:rsid w:val="00CB42DD"/>
    <w:rsid w:val="00CD47D0"/>
    <w:rsid w:val="00CF264C"/>
    <w:rsid w:val="00D1156D"/>
    <w:rsid w:val="00DE3CB9"/>
    <w:rsid w:val="00E03465"/>
    <w:rsid w:val="00EA0B9D"/>
    <w:rsid w:val="00F10C77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EE70-1EBB-40A0-BC90-0190037A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26</cp:revision>
  <cp:lastPrinted>2015-08-14T10:08:00Z</cp:lastPrinted>
  <dcterms:created xsi:type="dcterms:W3CDTF">2013-09-16T06:01:00Z</dcterms:created>
  <dcterms:modified xsi:type="dcterms:W3CDTF">2015-08-14T10:09:00Z</dcterms:modified>
</cp:coreProperties>
</file>