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9" w:rsidRPr="00A90517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E81AE9" w:rsidRPr="00A90517" w:rsidRDefault="00E81AE9" w:rsidP="00E81AE9">
      <w:pPr>
        <w:ind w:firstLine="851"/>
      </w:pPr>
    </w:p>
    <w:p w:rsidR="00E81AE9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ПРОТОКОЛ №</w:t>
      </w:r>
      <w:r>
        <w:rPr>
          <w:b/>
        </w:rPr>
        <w:t xml:space="preserve"> </w:t>
      </w:r>
      <w:r w:rsidR="00C423E4">
        <w:rPr>
          <w:b/>
        </w:rPr>
        <w:t>1</w:t>
      </w:r>
    </w:p>
    <w:p w:rsidR="00E81AE9" w:rsidRPr="00A90517" w:rsidRDefault="00E81AE9" w:rsidP="00E81AE9">
      <w:pPr>
        <w:ind w:firstLine="851"/>
        <w:jc w:val="center"/>
        <w:rPr>
          <w:b/>
        </w:rPr>
      </w:pPr>
    </w:p>
    <w:p w:rsidR="00E81AE9" w:rsidRPr="00A90517" w:rsidRDefault="00E81AE9" w:rsidP="00E81AE9">
      <w:pPr>
        <w:ind w:firstLine="851"/>
        <w:jc w:val="center"/>
      </w:pPr>
      <w:r>
        <w:t xml:space="preserve">Заседания </w:t>
      </w:r>
      <w:r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E81AE9" w:rsidRDefault="00E81AE9" w:rsidP="00E81AE9"/>
    <w:p w:rsidR="00E81AE9" w:rsidRDefault="00E81AE9" w:rsidP="00E81AE9"/>
    <w:p w:rsidR="00E81AE9" w:rsidRPr="00A90517" w:rsidRDefault="00E81AE9" w:rsidP="00E81AE9">
      <w:pPr>
        <w:ind w:firstLine="851"/>
      </w:pPr>
      <w:r>
        <w:t xml:space="preserve"> </w:t>
      </w:r>
      <w:r w:rsidRPr="00A90517">
        <w:t>г. Уфа</w:t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="00C423E4">
        <w:t xml:space="preserve">                            19</w:t>
      </w:r>
      <w:r w:rsidR="000B37A1">
        <w:t xml:space="preserve"> </w:t>
      </w:r>
      <w:r w:rsidR="00C423E4">
        <w:t>янва</w:t>
      </w:r>
      <w:r>
        <w:t xml:space="preserve">ря </w:t>
      </w:r>
      <w:r w:rsidRPr="00A90517">
        <w:t>20</w:t>
      </w:r>
      <w:r>
        <w:t>1</w:t>
      </w:r>
      <w:r w:rsidR="00C423E4">
        <w:t>5</w:t>
      </w:r>
      <w:r w:rsidRPr="00A90517">
        <w:t xml:space="preserve"> года</w:t>
      </w:r>
    </w:p>
    <w:p w:rsidR="00E81AE9" w:rsidRPr="006E02CD" w:rsidRDefault="00C423E4" w:rsidP="00E81AE9">
      <w:pPr>
        <w:ind w:firstLine="851"/>
        <w:rPr>
          <w:b/>
        </w:rPr>
      </w:pPr>
      <w:r>
        <w:rPr>
          <w:b/>
        </w:rPr>
        <w:t xml:space="preserve"> </w:t>
      </w:r>
    </w:p>
    <w:p w:rsidR="00E33DB3" w:rsidRPr="009A7316" w:rsidRDefault="00E33DB3" w:rsidP="006B0BAD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служ</w:t>
      </w:r>
      <w:r>
        <w:rPr>
          <w:sz w:val="28"/>
          <w:szCs w:val="28"/>
        </w:rPr>
        <w:t>ебному поведению государственного</w:t>
      </w:r>
      <w:r w:rsidRPr="009A731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9A731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9A7316">
        <w:rPr>
          <w:sz w:val="28"/>
          <w:szCs w:val="28"/>
        </w:rPr>
        <w:t xml:space="preserve"> Управления Россельхознадзора по Республике Башкортостан (далее – Комиссия).</w:t>
      </w:r>
    </w:p>
    <w:p w:rsidR="00AA5E27" w:rsidRDefault="00E33DB3" w:rsidP="006B0BAD">
      <w:pPr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 xml:space="preserve">На повестке дня заседания комиссии </w:t>
      </w:r>
      <w:r>
        <w:rPr>
          <w:sz w:val="28"/>
          <w:szCs w:val="28"/>
        </w:rPr>
        <w:t>-</w:t>
      </w:r>
      <w:r w:rsidR="00534D3E">
        <w:rPr>
          <w:sz w:val="28"/>
          <w:szCs w:val="28"/>
        </w:rPr>
        <w:t xml:space="preserve"> </w:t>
      </w:r>
      <w:r w:rsidR="004C269A">
        <w:rPr>
          <w:sz w:val="28"/>
          <w:szCs w:val="28"/>
        </w:rPr>
        <w:t>р</w:t>
      </w:r>
      <w:r w:rsidR="00AA5E27" w:rsidRPr="00A73624">
        <w:rPr>
          <w:sz w:val="28"/>
          <w:szCs w:val="28"/>
        </w:rPr>
        <w:t xml:space="preserve">ассмотрение </w:t>
      </w:r>
      <w:r w:rsidR="00C423E4">
        <w:rPr>
          <w:sz w:val="28"/>
          <w:szCs w:val="28"/>
        </w:rPr>
        <w:t>заявления бывшего государственного гражданского служащего Управления Россельхознадзора по Республике Башкортостан</w:t>
      </w:r>
      <w:r w:rsidR="006B0BAD">
        <w:rPr>
          <w:sz w:val="28"/>
          <w:szCs w:val="28"/>
        </w:rPr>
        <w:t>, замещавшего должность государственного инспектора отдела государственного</w:t>
      </w:r>
      <w:r w:rsidR="006B0BAD" w:rsidRPr="006065E4">
        <w:rPr>
          <w:sz w:val="28"/>
          <w:szCs w:val="28"/>
        </w:rPr>
        <w:t xml:space="preserve"> </w:t>
      </w:r>
      <w:r w:rsidR="006B0BAD">
        <w:rPr>
          <w:sz w:val="28"/>
          <w:szCs w:val="28"/>
        </w:rPr>
        <w:t>земельного надзора,</w:t>
      </w:r>
      <w:r w:rsidR="008C17F6">
        <w:rPr>
          <w:sz w:val="28"/>
          <w:szCs w:val="28"/>
        </w:rPr>
        <w:t xml:space="preserve"> с просьбой </w:t>
      </w:r>
      <w:r w:rsidR="00E81AE9">
        <w:rPr>
          <w:sz w:val="28"/>
          <w:szCs w:val="28"/>
        </w:rPr>
        <w:t xml:space="preserve">о </w:t>
      </w:r>
      <w:r w:rsidR="00C423E4">
        <w:rPr>
          <w:sz w:val="28"/>
          <w:szCs w:val="28"/>
        </w:rPr>
        <w:t>согл</w:t>
      </w:r>
      <w:r w:rsidR="008C17F6">
        <w:rPr>
          <w:sz w:val="28"/>
          <w:szCs w:val="28"/>
        </w:rPr>
        <w:t>асовании его трудоустройства в А</w:t>
      </w:r>
      <w:r w:rsidR="00C423E4">
        <w:rPr>
          <w:sz w:val="28"/>
          <w:szCs w:val="28"/>
        </w:rPr>
        <w:t xml:space="preserve">дминистрацию муниципального района Уфимский район РБ </w:t>
      </w:r>
      <w:r w:rsidR="008C17F6">
        <w:rPr>
          <w:sz w:val="28"/>
          <w:szCs w:val="28"/>
        </w:rPr>
        <w:t>на должность главного специалиста.</w:t>
      </w:r>
    </w:p>
    <w:p w:rsidR="00534D3E" w:rsidRDefault="00534D3E" w:rsidP="006B0BAD">
      <w:pPr>
        <w:ind w:firstLine="851"/>
        <w:jc w:val="both"/>
        <w:rPr>
          <w:b/>
        </w:rPr>
      </w:pPr>
    </w:p>
    <w:p w:rsidR="00CE7117" w:rsidRDefault="00FE6A0E" w:rsidP="006B0BAD">
      <w:pPr>
        <w:tabs>
          <w:tab w:val="left" w:pos="4320"/>
        </w:tabs>
        <w:ind w:firstLine="851"/>
        <w:jc w:val="both"/>
        <w:rPr>
          <w:b/>
        </w:rPr>
      </w:pPr>
      <w:r w:rsidRPr="00A90517">
        <w:rPr>
          <w:b/>
        </w:rPr>
        <w:t>РЕШИЛИ:</w:t>
      </w:r>
    </w:p>
    <w:p w:rsidR="005230E3" w:rsidRPr="00AA5E27" w:rsidRDefault="005230E3" w:rsidP="006B0BAD">
      <w:pPr>
        <w:ind w:firstLine="851"/>
        <w:rPr>
          <w:b/>
        </w:rPr>
      </w:pPr>
    </w:p>
    <w:p w:rsidR="005F3801" w:rsidRDefault="005F3801" w:rsidP="006B0BAD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56B">
        <w:rPr>
          <w:sz w:val="28"/>
          <w:szCs w:val="28"/>
        </w:rPr>
        <w:t>1.</w:t>
      </w:r>
      <w:r w:rsidR="008E7CC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Заседанием комиссии установлено, что не выявлено конфликта интересов и неисполнения обязанностей, установленных в целях противодействия коррупции действующим законодательством.</w:t>
      </w:r>
    </w:p>
    <w:p w:rsidR="005F3801" w:rsidRDefault="00BC756B" w:rsidP="006B0B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801">
        <w:rPr>
          <w:sz w:val="28"/>
          <w:szCs w:val="28"/>
        </w:rPr>
        <w:t xml:space="preserve">Комиссия  </w:t>
      </w:r>
      <w:r w:rsidR="005F3801">
        <w:rPr>
          <w:color w:val="000000"/>
          <w:sz w:val="28"/>
          <w:szCs w:val="28"/>
        </w:rPr>
        <w:t>предлагает дать</w:t>
      </w:r>
      <w:r w:rsidR="005F3801" w:rsidRPr="000A213E">
        <w:rPr>
          <w:sz w:val="28"/>
          <w:szCs w:val="28"/>
        </w:rPr>
        <w:t xml:space="preserve"> </w:t>
      </w:r>
      <w:r w:rsidR="005F3801">
        <w:rPr>
          <w:sz w:val="28"/>
          <w:szCs w:val="28"/>
        </w:rPr>
        <w:t xml:space="preserve">согласие на работу в  должности </w:t>
      </w:r>
      <w:r w:rsidR="00ED73AA">
        <w:rPr>
          <w:sz w:val="28"/>
          <w:szCs w:val="28"/>
        </w:rPr>
        <w:t>главного специалиста в Администрации муниципального района  Уфимский район Республики Башкортостан.</w:t>
      </w:r>
    </w:p>
    <w:p w:rsidR="00B31C19" w:rsidRPr="007E5AFA" w:rsidRDefault="00B31C19" w:rsidP="006B0BAD">
      <w:pPr>
        <w:tabs>
          <w:tab w:val="left" w:pos="4320"/>
        </w:tabs>
        <w:spacing w:after="120"/>
        <w:ind w:firstLine="851"/>
        <w:jc w:val="both"/>
        <w:rPr>
          <w:sz w:val="28"/>
          <w:szCs w:val="28"/>
        </w:rPr>
      </w:pPr>
      <w:r w:rsidRPr="007E5AFA">
        <w:rPr>
          <w:sz w:val="28"/>
          <w:szCs w:val="28"/>
        </w:rPr>
        <w:t>Гол</w:t>
      </w:r>
      <w:r w:rsidR="005F3801">
        <w:rPr>
          <w:sz w:val="28"/>
          <w:szCs w:val="28"/>
        </w:rPr>
        <w:t xml:space="preserve">осовали: «за» - </w:t>
      </w:r>
      <w:r w:rsidR="0063424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отсутствует, «воздержались»- отсутствует. </w:t>
      </w:r>
    </w:p>
    <w:p w:rsidR="00B31C19" w:rsidRPr="007E5AFA" w:rsidRDefault="00B31C19" w:rsidP="006B0BAD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7E5AFA">
        <w:rPr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единогласно открытым голосованием.</w:t>
      </w:r>
    </w:p>
    <w:p w:rsidR="005E6D68" w:rsidRPr="007E5AFA" w:rsidRDefault="005E6D68" w:rsidP="00893280">
      <w:pPr>
        <w:tabs>
          <w:tab w:val="left" w:pos="4320"/>
        </w:tabs>
        <w:jc w:val="both"/>
        <w:rPr>
          <w:sz w:val="28"/>
          <w:szCs w:val="28"/>
        </w:rPr>
      </w:pPr>
    </w:p>
    <w:p w:rsidR="005E6D68" w:rsidRDefault="005E6D68" w:rsidP="00893280">
      <w:pPr>
        <w:ind w:firstLine="851"/>
        <w:jc w:val="both"/>
        <w:rPr>
          <w:sz w:val="28"/>
          <w:szCs w:val="28"/>
        </w:rPr>
      </w:pPr>
    </w:p>
    <w:p w:rsidR="00395A88" w:rsidRDefault="00395A88" w:rsidP="00893280">
      <w:pPr>
        <w:ind w:firstLine="851"/>
        <w:jc w:val="both"/>
        <w:rPr>
          <w:sz w:val="28"/>
          <w:szCs w:val="28"/>
        </w:rPr>
      </w:pPr>
    </w:p>
    <w:p w:rsidR="00E9332D" w:rsidRDefault="00E9332D" w:rsidP="00E9332D">
      <w:pPr>
        <w:jc w:val="both"/>
        <w:rPr>
          <w:shadow/>
        </w:rPr>
      </w:pPr>
    </w:p>
    <w:p w:rsidR="005E6D68" w:rsidRPr="00D8669A" w:rsidRDefault="005E6D68" w:rsidP="00E9332D">
      <w:pPr>
        <w:jc w:val="both"/>
        <w:rPr>
          <w:sz w:val="28"/>
          <w:szCs w:val="28"/>
        </w:rPr>
      </w:pPr>
    </w:p>
    <w:sectPr w:rsidR="005E6D68" w:rsidRPr="00D8669A" w:rsidSect="00395A8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70" w:rsidRDefault="00FF2870">
      <w:r>
        <w:separator/>
      </w:r>
    </w:p>
  </w:endnote>
  <w:endnote w:type="continuationSeparator" w:id="1">
    <w:p w:rsidR="00FF2870" w:rsidRDefault="00FF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70" w:rsidRDefault="00FF2870">
      <w:r>
        <w:separator/>
      </w:r>
    </w:p>
  </w:footnote>
  <w:footnote w:type="continuationSeparator" w:id="1">
    <w:p w:rsidR="00FF2870" w:rsidRDefault="00FF2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4E1797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4E1797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69A">
      <w:rPr>
        <w:rStyle w:val="a5"/>
        <w:noProof/>
      </w:rPr>
      <w:t>3</w:t>
    </w:r>
    <w:r>
      <w:rPr>
        <w:rStyle w:val="a5"/>
      </w:rPr>
      <w:fldChar w:fldCharType="end"/>
    </w:r>
  </w:p>
  <w:p w:rsidR="00870C5B" w:rsidRDefault="00870C5B">
    <w:pPr>
      <w:pStyle w:val="a4"/>
    </w:pPr>
  </w:p>
  <w:p w:rsidR="00CE7117" w:rsidRDefault="00CE7117">
    <w:pPr>
      <w:pStyle w:val="a4"/>
    </w:pPr>
  </w:p>
  <w:p w:rsidR="00CE7117" w:rsidRDefault="00CE71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22820"/>
    <w:multiLevelType w:val="hybridMultilevel"/>
    <w:tmpl w:val="DEE24504"/>
    <w:lvl w:ilvl="0" w:tplc="901C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EBB"/>
    <w:multiLevelType w:val="hybridMultilevel"/>
    <w:tmpl w:val="ABE2AACE"/>
    <w:lvl w:ilvl="0" w:tplc="5860E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4FE9"/>
    <w:rsid w:val="00025999"/>
    <w:rsid w:val="00025E9F"/>
    <w:rsid w:val="00026A84"/>
    <w:rsid w:val="0003068E"/>
    <w:rsid w:val="000341E5"/>
    <w:rsid w:val="000343F4"/>
    <w:rsid w:val="00037953"/>
    <w:rsid w:val="00040A5F"/>
    <w:rsid w:val="000414F3"/>
    <w:rsid w:val="00042DC0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0186"/>
    <w:rsid w:val="00080610"/>
    <w:rsid w:val="00082ACA"/>
    <w:rsid w:val="000857C3"/>
    <w:rsid w:val="00093B9D"/>
    <w:rsid w:val="000947A7"/>
    <w:rsid w:val="000953A0"/>
    <w:rsid w:val="0009560F"/>
    <w:rsid w:val="000A1F1D"/>
    <w:rsid w:val="000A4E2F"/>
    <w:rsid w:val="000A5EF3"/>
    <w:rsid w:val="000A7CEA"/>
    <w:rsid w:val="000A7E8E"/>
    <w:rsid w:val="000B06F8"/>
    <w:rsid w:val="000B0CFD"/>
    <w:rsid w:val="000B37A1"/>
    <w:rsid w:val="000B4C7D"/>
    <w:rsid w:val="000B5F62"/>
    <w:rsid w:val="000C06F9"/>
    <w:rsid w:val="000C148B"/>
    <w:rsid w:val="000C19BA"/>
    <w:rsid w:val="000C1A70"/>
    <w:rsid w:val="000C280B"/>
    <w:rsid w:val="000C304B"/>
    <w:rsid w:val="000C59A3"/>
    <w:rsid w:val="000C5E6D"/>
    <w:rsid w:val="000C664F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085"/>
    <w:rsid w:val="000F4BFE"/>
    <w:rsid w:val="000F5613"/>
    <w:rsid w:val="000F6689"/>
    <w:rsid w:val="000F6AE3"/>
    <w:rsid w:val="000F71CB"/>
    <w:rsid w:val="000F7D2B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3E53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907DE"/>
    <w:rsid w:val="001928E4"/>
    <w:rsid w:val="00192DBB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7570"/>
    <w:rsid w:val="001B7D1B"/>
    <w:rsid w:val="001C0AD9"/>
    <w:rsid w:val="001C0E02"/>
    <w:rsid w:val="001C3F22"/>
    <w:rsid w:val="001C495B"/>
    <w:rsid w:val="001C57B7"/>
    <w:rsid w:val="001C6C3D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19B1"/>
    <w:rsid w:val="00222BD5"/>
    <w:rsid w:val="00224053"/>
    <w:rsid w:val="00224258"/>
    <w:rsid w:val="0022434A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24BE"/>
    <w:rsid w:val="002C34CB"/>
    <w:rsid w:val="002C4DE8"/>
    <w:rsid w:val="002D01A7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57F9"/>
    <w:rsid w:val="00335AE3"/>
    <w:rsid w:val="00336C8B"/>
    <w:rsid w:val="003370B3"/>
    <w:rsid w:val="00337716"/>
    <w:rsid w:val="00341086"/>
    <w:rsid w:val="00342A92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82D30"/>
    <w:rsid w:val="00383974"/>
    <w:rsid w:val="00384990"/>
    <w:rsid w:val="00384AE0"/>
    <w:rsid w:val="00385C0A"/>
    <w:rsid w:val="00387B8C"/>
    <w:rsid w:val="00387F8C"/>
    <w:rsid w:val="003901CC"/>
    <w:rsid w:val="00390585"/>
    <w:rsid w:val="00390B28"/>
    <w:rsid w:val="00395505"/>
    <w:rsid w:val="00395A88"/>
    <w:rsid w:val="00396158"/>
    <w:rsid w:val="003976E8"/>
    <w:rsid w:val="003A03BA"/>
    <w:rsid w:val="003A0F2F"/>
    <w:rsid w:val="003A103F"/>
    <w:rsid w:val="003A134D"/>
    <w:rsid w:val="003A1F23"/>
    <w:rsid w:val="003A35F7"/>
    <w:rsid w:val="003A3EA0"/>
    <w:rsid w:val="003A44AC"/>
    <w:rsid w:val="003A5BC0"/>
    <w:rsid w:val="003A5BF3"/>
    <w:rsid w:val="003B17B8"/>
    <w:rsid w:val="003B44BB"/>
    <w:rsid w:val="003B4981"/>
    <w:rsid w:val="003B5DAE"/>
    <w:rsid w:val="003B6761"/>
    <w:rsid w:val="003C261F"/>
    <w:rsid w:val="003C5753"/>
    <w:rsid w:val="003C6437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2B7"/>
    <w:rsid w:val="003E188C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E77"/>
    <w:rsid w:val="004030E8"/>
    <w:rsid w:val="00404FA5"/>
    <w:rsid w:val="004112EE"/>
    <w:rsid w:val="0041339F"/>
    <w:rsid w:val="00413B16"/>
    <w:rsid w:val="00415613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773BD"/>
    <w:rsid w:val="00480AD2"/>
    <w:rsid w:val="00481FFF"/>
    <w:rsid w:val="004839C0"/>
    <w:rsid w:val="00486863"/>
    <w:rsid w:val="00490BDC"/>
    <w:rsid w:val="00493ADC"/>
    <w:rsid w:val="0049460B"/>
    <w:rsid w:val="00496A40"/>
    <w:rsid w:val="004A1B8F"/>
    <w:rsid w:val="004A4951"/>
    <w:rsid w:val="004B0409"/>
    <w:rsid w:val="004B09C4"/>
    <w:rsid w:val="004C158F"/>
    <w:rsid w:val="004C1DE6"/>
    <w:rsid w:val="004C269A"/>
    <w:rsid w:val="004C34F4"/>
    <w:rsid w:val="004C3BA8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1797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2F67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291D"/>
    <w:rsid w:val="005230E3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D3E"/>
    <w:rsid w:val="00534E47"/>
    <w:rsid w:val="00540CBB"/>
    <w:rsid w:val="00541A57"/>
    <w:rsid w:val="0054336D"/>
    <w:rsid w:val="005467D2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3F3F"/>
    <w:rsid w:val="005940D1"/>
    <w:rsid w:val="00594E0F"/>
    <w:rsid w:val="005A08F9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C011B"/>
    <w:rsid w:val="005C0AB0"/>
    <w:rsid w:val="005C0FDF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3801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5E4"/>
    <w:rsid w:val="00606AE6"/>
    <w:rsid w:val="00607A8F"/>
    <w:rsid w:val="00610F92"/>
    <w:rsid w:val="006128D2"/>
    <w:rsid w:val="006150E1"/>
    <w:rsid w:val="00616684"/>
    <w:rsid w:val="00620508"/>
    <w:rsid w:val="00624863"/>
    <w:rsid w:val="00626004"/>
    <w:rsid w:val="006265F7"/>
    <w:rsid w:val="006319D3"/>
    <w:rsid w:val="00633F3B"/>
    <w:rsid w:val="006340FF"/>
    <w:rsid w:val="0063424C"/>
    <w:rsid w:val="006415FC"/>
    <w:rsid w:val="00641A3C"/>
    <w:rsid w:val="00642714"/>
    <w:rsid w:val="00646B5F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0088"/>
    <w:rsid w:val="006A3847"/>
    <w:rsid w:val="006A4C32"/>
    <w:rsid w:val="006A4DE2"/>
    <w:rsid w:val="006A4EF6"/>
    <w:rsid w:val="006A5533"/>
    <w:rsid w:val="006A77E7"/>
    <w:rsid w:val="006B0BAD"/>
    <w:rsid w:val="006B2C75"/>
    <w:rsid w:val="006B2F27"/>
    <w:rsid w:val="006B6DFC"/>
    <w:rsid w:val="006B76CA"/>
    <w:rsid w:val="006C1D83"/>
    <w:rsid w:val="006C1E79"/>
    <w:rsid w:val="006C1EE7"/>
    <w:rsid w:val="006C28AC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5E40"/>
    <w:rsid w:val="006D6E31"/>
    <w:rsid w:val="006E02CD"/>
    <w:rsid w:val="006E4466"/>
    <w:rsid w:val="006E666B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12395"/>
    <w:rsid w:val="0071342F"/>
    <w:rsid w:val="00714417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3867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55E"/>
    <w:rsid w:val="007839E9"/>
    <w:rsid w:val="00784B6F"/>
    <w:rsid w:val="0079044A"/>
    <w:rsid w:val="00791E52"/>
    <w:rsid w:val="007923A9"/>
    <w:rsid w:val="00793898"/>
    <w:rsid w:val="00793C76"/>
    <w:rsid w:val="00796C36"/>
    <w:rsid w:val="00796F8E"/>
    <w:rsid w:val="007A02CC"/>
    <w:rsid w:val="007A061F"/>
    <w:rsid w:val="007A1110"/>
    <w:rsid w:val="007A2C37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2FC9"/>
    <w:rsid w:val="007E3DBD"/>
    <w:rsid w:val="007E4359"/>
    <w:rsid w:val="007E4E6D"/>
    <w:rsid w:val="007E5DA6"/>
    <w:rsid w:val="007E6C0D"/>
    <w:rsid w:val="007E6F88"/>
    <w:rsid w:val="007E7C42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965"/>
    <w:rsid w:val="0088766A"/>
    <w:rsid w:val="00890DB9"/>
    <w:rsid w:val="00893280"/>
    <w:rsid w:val="00895D14"/>
    <w:rsid w:val="00896777"/>
    <w:rsid w:val="008967C5"/>
    <w:rsid w:val="00896ED8"/>
    <w:rsid w:val="008A1629"/>
    <w:rsid w:val="008A3422"/>
    <w:rsid w:val="008A3BE8"/>
    <w:rsid w:val="008A3C83"/>
    <w:rsid w:val="008C0F4F"/>
    <w:rsid w:val="008C17F6"/>
    <w:rsid w:val="008C1A48"/>
    <w:rsid w:val="008C280A"/>
    <w:rsid w:val="008C509F"/>
    <w:rsid w:val="008D1E48"/>
    <w:rsid w:val="008D2C5E"/>
    <w:rsid w:val="008D2CAD"/>
    <w:rsid w:val="008D337F"/>
    <w:rsid w:val="008D7BDD"/>
    <w:rsid w:val="008E1475"/>
    <w:rsid w:val="008E168D"/>
    <w:rsid w:val="008E1F53"/>
    <w:rsid w:val="008E3225"/>
    <w:rsid w:val="008E544B"/>
    <w:rsid w:val="008E5599"/>
    <w:rsid w:val="008E7CC4"/>
    <w:rsid w:val="008F00E2"/>
    <w:rsid w:val="008F070A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5758D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6C94"/>
    <w:rsid w:val="009A78AE"/>
    <w:rsid w:val="009B0143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1699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01A4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A2D"/>
    <w:rsid w:val="00AA42C9"/>
    <w:rsid w:val="00AA47B7"/>
    <w:rsid w:val="00AA51A7"/>
    <w:rsid w:val="00AA5381"/>
    <w:rsid w:val="00AA5E27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45A9"/>
    <w:rsid w:val="00AE4770"/>
    <w:rsid w:val="00AE4B51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1C19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56B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23E4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556C"/>
    <w:rsid w:val="00C756C6"/>
    <w:rsid w:val="00C80BFC"/>
    <w:rsid w:val="00C81C34"/>
    <w:rsid w:val="00C821AA"/>
    <w:rsid w:val="00C835BF"/>
    <w:rsid w:val="00C8482A"/>
    <w:rsid w:val="00C8511C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A60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117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10E91"/>
    <w:rsid w:val="00D110DC"/>
    <w:rsid w:val="00D12BC5"/>
    <w:rsid w:val="00D14A76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3E3D"/>
    <w:rsid w:val="00D35EEF"/>
    <w:rsid w:val="00D367A1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1AEF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24DE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0E3"/>
    <w:rsid w:val="00DE417E"/>
    <w:rsid w:val="00DE4279"/>
    <w:rsid w:val="00DE5CF3"/>
    <w:rsid w:val="00DE6D7D"/>
    <w:rsid w:val="00DF0A59"/>
    <w:rsid w:val="00DF2334"/>
    <w:rsid w:val="00DF7245"/>
    <w:rsid w:val="00DF7E82"/>
    <w:rsid w:val="00E0330F"/>
    <w:rsid w:val="00E04ACC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3DB3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19F"/>
    <w:rsid w:val="00E67DD2"/>
    <w:rsid w:val="00E707B5"/>
    <w:rsid w:val="00E707D4"/>
    <w:rsid w:val="00E711B0"/>
    <w:rsid w:val="00E7123B"/>
    <w:rsid w:val="00E75B2B"/>
    <w:rsid w:val="00E75D55"/>
    <w:rsid w:val="00E77A3C"/>
    <w:rsid w:val="00E81AE9"/>
    <w:rsid w:val="00E826C8"/>
    <w:rsid w:val="00E83EB9"/>
    <w:rsid w:val="00E847DC"/>
    <w:rsid w:val="00E9332D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75FE"/>
    <w:rsid w:val="00EB7749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3AA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1065E"/>
    <w:rsid w:val="00F10DAA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2A86"/>
    <w:rsid w:val="00F83E3D"/>
    <w:rsid w:val="00F841F1"/>
    <w:rsid w:val="00F8457B"/>
    <w:rsid w:val="00F96417"/>
    <w:rsid w:val="00FA00DE"/>
    <w:rsid w:val="00FA14A2"/>
    <w:rsid w:val="00FA2249"/>
    <w:rsid w:val="00FB0897"/>
    <w:rsid w:val="00FB1993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1EA0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2870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1370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consultantplus://offline/ref=F3560D6F3F270C85C57FE3334C9CA76A9D4B05EF439BC274B854F96101671C6126941315D69B7D1BE4d5G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consultantplus://offline/ref=F3560D6F3F270C85C57FE3334C9CA76A9D4909EB4A9CC274B854F96101E6d7G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consultantplus://offline/ref=BFD067CCE3CB27772CA8A0C088DF4831ADFCAD6F44D8BD2BCCFA3E3B16sA72H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consultantplus://offline/ref=BFD067CCE3CB27772CA8A0C088DF4831ADFCAB6D44DBBD2BCCFA3E3B16A27A98F565332B4C210019sA75H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23</cp:revision>
  <cp:lastPrinted>2015-01-20T11:38:00Z</cp:lastPrinted>
  <dcterms:created xsi:type="dcterms:W3CDTF">2015-01-19T11:15:00Z</dcterms:created>
  <dcterms:modified xsi:type="dcterms:W3CDTF">2015-05-29T11:09:00Z</dcterms:modified>
</cp:coreProperties>
</file>